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B7" w:rsidRPr="000B6223" w:rsidRDefault="002C30B7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bookmarkStart w:id="0" w:name="_GoBack"/>
      <w:bookmarkEnd w:id="0"/>
      <w:r w:rsidRPr="000B6223">
        <w:rPr>
          <w:rFonts w:ascii="Times New Roman" w:eastAsiaTheme="minorHAnsi" w:hAnsi="Times New Roman" w:cs="Times New Roman"/>
          <w:bCs w:val="0"/>
          <w:color w:val="auto"/>
          <w:lang w:eastAsia="en-US"/>
        </w:rPr>
        <w:t>Отзыв (характеристика) на студента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Студент 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</w:t>
      </w: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,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</w:t>
      </w:r>
      <w:proofErr w:type="gramStart"/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(наименование образовательной организации,</w:t>
      </w:r>
      <w:proofErr w:type="gramEnd"/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</w:t>
      </w:r>
    </w:p>
    <w:p w:rsid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</w:t>
      </w: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номер курса, направление подготовки)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</w:t>
      </w: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,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(Ф.И.О. (отчество при наличии))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 "____" ____________ 20____ г. по "____" ____________ 20____ г. проше</w:t>
      </w:r>
      <w:proofErr w:type="gramStart"/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л(</w:t>
      </w:r>
      <w:proofErr w:type="gramEnd"/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ла)</w:t>
      </w:r>
    </w:p>
    <w:p w:rsid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</w:t>
      </w:r>
      <w:r w:rsidR="000B6223"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0B6223"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практику</w:t>
      </w:r>
    </w:p>
    <w:p w:rsidR="000B6223" w:rsidRDefault="000B6223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(учебную, производственную, преддипломную)</w:t>
      </w:r>
    </w:p>
    <w:p w:rsidR="000B6223" w:rsidRDefault="000B6223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_____________________________________________________________________</w:t>
      </w:r>
    </w:p>
    <w:p w:rsidR="000B6223" w:rsidRPr="002C30B7" w:rsidRDefault="000B6223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(наименование структурн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ого</w:t>
      </w: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я</w:t>
      </w: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)</w:t>
      </w:r>
    </w:p>
    <w:p w:rsidR="002C30B7" w:rsidRPr="002C30B7" w:rsidRDefault="000B6223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управления по обеспечению деятельности мировых судей Новосибирской области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Основные задачи, к решению которых привлекался студент во время прохождения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практики: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C30B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0B7" w:rsidRP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2C30B7" w:rsidRPr="000B6223" w:rsidRDefault="002C30B7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Оценка уровня знаний, навыков и умений по итогам практики</w:t>
      </w:r>
    </w:p>
    <w:p w:rsidR="002C30B7" w:rsidRPr="000B6223" w:rsidRDefault="002C30B7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(по 3-балльной системе) &lt;*&gt;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0B6223"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</w:t>
      </w:r>
      <w:r w:rsidR="000B622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&lt;*&gt; г</w:t>
      </w:r>
      <w:r w:rsidR="000B6223" w:rsidRPr="000B622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де 3 - компетенция развита на высоком уровне, 2 - компетенция развита на среднем уровне, 1 - компе</w:t>
      </w:r>
      <w:r w:rsidR="000B6223" w:rsidRPr="000B622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тенция развита на низком уровне)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2C30B7" w:rsidRPr="000B6223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Pr="000B6223" w:rsidRDefault="002C30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0B6223">
              <w:rPr>
                <w:rFonts w:eastAsiaTheme="minorHAnsi"/>
                <w:b/>
                <w:sz w:val="24"/>
                <w:lang w:eastAsia="en-US"/>
              </w:rPr>
              <w:t>Критерий (компетенция)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Pr="000B6223" w:rsidRDefault="002C30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0B6223">
              <w:rPr>
                <w:rFonts w:eastAsiaTheme="minorHAnsi"/>
                <w:b/>
                <w:sz w:val="24"/>
                <w:lang w:eastAsia="en-US"/>
              </w:rPr>
              <w:t>Оценка</w:t>
            </w: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Аналитическое мышление (умение правильно организовать сбор, обработку и анализ информации и отчетности)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Убедительная коммуникация (способность логически выстраивать устную и письменную речь, аргументировать свою позицию)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Работа в команде (умение продуктивно работать в команде, выстраивать открытые, доверительные взаимоотношения в коллективе)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Ориентация на результат (способность выстраивать свою деятельность в соответствии с поставленными целями, стремление к достижению планируемого результата)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Стрессоустойчивость (умение сохранять работоспособность и стабильность деятельности в стрессовых ситуациях)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Исполнительность/ответственность (способность своевременно и качественно выполнять свои обязанности, поставленные задачи, старательность)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Планирование и организация своей деятельности (умение расставлять приоритеты в соответствии с поставленными целями, оценивать действия, время и необходимые ресурсы для их достижения)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Качественная подготовка документов (умение работать с документацией, нормативно-правовыми актами: поиск, анализ и применение полученной информации)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Вовлеченность студента в процесс прохождения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Понимание ценностей и смыслов государственной гражданской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C30B7"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Заинтересованность студента в поступлении на государственную гражданскую службу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B7" w:rsidRDefault="002C30B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C30B7" w:rsidRDefault="002C30B7" w:rsidP="002C30B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30B7" w:rsidRP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Личные качества студента: _____________________________________________</w:t>
      </w:r>
    </w:p>
    <w:p w:rsid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</w:t>
      </w:r>
    </w:p>
    <w:p w:rsidR="000B6223" w:rsidRPr="000B6223" w:rsidRDefault="000B6223" w:rsidP="000B6223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C30B7" w:rsidRP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2C30B7" w:rsidRP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По  итогам  практики  и  с учетом оценки уровня навыков и умений считаю</w:t>
      </w:r>
    </w:p>
    <w:p w:rsidR="002C30B7" w:rsidRPr="000B6223" w:rsidRDefault="000B6223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</w:t>
      </w:r>
      <w:r w:rsidR="002C30B7"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озможным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2C30B7"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рекомендовать 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</w:p>
    <w:p w:rsidR="002C30B7" w:rsidRP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                </w:t>
      </w: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(Ф.И.О. (отчество при наличии))</w:t>
      </w:r>
    </w:p>
    <w:p w:rsidR="002C30B7" w:rsidRPr="000B6223" w:rsidRDefault="002C30B7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к   участию   в   конкурсе  на  зачисление  в  кадровый  резерв  </w:t>
      </w:r>
      <w:proofErr w:type="gramStart"/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областного</w:t>
      </w:r>
      <w:proofErr w:type="gramEnd"/>
    </w:p>
    <w:p w:rsidR="002C30B7" w:rsidRPr="000B6223" w:rsidRDefault="002C30B7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исполнительного   органа  Новосибирской  области,  государственного  органа</w:t>
      </w:r>
    </w:p>
    <w:p w:rsidR="002C30B7" w:rsidRPr="000B6223" w:rsidRDefault="002C30B7" w:rsidP="000B6223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Новосибирской области после получения документа об образовании &lt;**&gt;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</w:t>
      </w:r>
      <w:r w:rsidR="000B622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&lt;**&gt; з</w:t>
      </w:r>
      <w:r w:rsidR="000B6223" w:rsidRPr="000B622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аполняется, если студент получил высокий средний балл (от 2,5 до 3 баллов) и проявил необходимые деловые и личностные качества при прохождении практики</w:t>
      </w:r>
      <w:r w:rsidR="000B622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).</w:t>
      </w:r>
    </w:p>
    <w:p w:rsidR="002C30B7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0B6223" w:rsidRPr="000B6223" w:rsidRDefault="000B6223" w:rsidP="000B6223">
      <w:pPr>
        <w:rPr>
          <w:rFonts w:eastAsiaTheme="minorHAnsi"/>
          <w:lang w:eastAsia="en-US"/>
        </w:rPr>
      </w:pPr>
    </w:p>
    <w:p w:rsidR="002C30B7" w:rsidRP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Руководитель практики___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</w:t>
      </w: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 _______________________________</w:t>
      </w:r>
    </w:p>
    <w:p w:rsidR="002C30B7" w:rsidRPr="000B6223" w:rsidRDefault="002C30B7" w:rsidP="002C30B7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</w:t>
      </w: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М.П. при наличии     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</w:t>
      </w: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подпись     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</w:t>
      </w: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</w:t>
      </w:r>
      <w:r w:rsidRPr="000B62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(Ф.И.О. (отчество при наличии))</w:t>
      </w:r>
    </w:p>
    <w:sectPr w:rsidR="002C30B7" w:rsidRPr="000B6223" w:rsidSect="00491A63">
      <w:pgSz w:w="11907" w:h="16840" w:code="9"/>
      <w:pgMar w:top="993" w:right="567" w:bottom="709" w:left="1418" w:header="709" w:footer="567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972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E3E8D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B50F2"/>
    <w:multiLevelType w:val="hybridMultilevel"/>
    <w:tmpl w:val="24FA1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70003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89161F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016F65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177163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7EC5270"/>
    <w:multiLevelType w:val="multilevel"/>
    <w:tmpl w:val="2EEA50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D0315A9"/>
    <w:multiLevelType w:val="multilevel"/>
    <w:tmpl w:val="30D020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1391A0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A7426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7C0959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6A409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E62085"/>
    <w:multiLevelType w:val="multilevel"/>
    <w:tmpl w:val="2EEA50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7">
    <w:nsid w:val="4F9554E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371BBA"/>
    <w:multiLevelType w:val="hybridMultilevel"/>
    <w:tmpl w:val="E15280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A53EE8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2E7D1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CE508A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1F2F71"/>
    <w:multiLevelType w:val="hybridMultilevel"/>
    <w:tmpl w:val="CD667792"/>
    <w:lvl w:ilvl="0" w:tplc="D9E007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8E0B5D"/>
    <w:multiLevelType w:val="multilevel"/>
    <w:tmpl w:val="9F202F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8346127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EE10484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29492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E20B6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5"/>
  </w:num>
  <w:num w:numId="5">
    <w:abstractNumId w:val="9"/>
  </w:num>
  <w:num w:numId="6">
    <w:abstractNumId w:val="24"/>
  </w:num>
  <w:num w:numId="7">
    <w:abstractNumId w:val="12"/>
  </w:num>
  <w:num w:numId="8">
    <w:abstractNumId w:val="26"/>
  </w:num>
  <w:num w:numId="9">
    <w:abstractNumId w:val="20"/>
  </w:num>
  <w:num w:numId="10">
    <w:abstractNumId w:val="11"/>
  </w:num>
  <w:num w:numId="11">
    <w:abstractNumId w:val="23"/>
  </w:num>
  <w:num w:numId="12">
    <w:abstractNumId w:val="22"/>
  </w:num>
  <w:num w:numId="13">
    <w:abstractNumId w:val="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13"/>
  </w:num>
  <w:num w:numId="25">
    <w:abstractNumId w:val="10"/>
  </w:num>
  <w:num w:numId="26">
    <w:abstractNumId w:val="28"/>
  </w:num>
  <w:num w:numId="27">
    <w:abstractNumId w:val="1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0095A"/>
    <w:rsid w:val="00005D29"/>
    <w:rsid w:val="000178CA"/>
    <w:rsid w:val="00017BEF"/>
    <w:rsid w:val="00021198"/>
    <w:rsid w:val="00026857"/>
    <w:rsid w:val="000320C6"/>
    <w:rsid w:val="000329FC"/>
    <w:rsid w:val="0004243C"/>
    <w:rsid w:val="0005179D"/>
    <w:rsid w:val="000541BF"/>
    <w:rsid w:val="00060330"/>
    <w:rsid w:val="00065C73"/>
    <w:rsid w:val="00077FE5"/>
    <w:rsid w:val="00091303"/>
    <w:rsid w:val="000972C3"/>
    <w:rsid w:val="000A74D3"/>
    <w:rsid w:val="000B4E49"/>
    <w:rsid w:val="000B6223"/>
    <w:rsid w:val="000C577E"/>
    <w:rsid w:val="000D5A8F"/>
    <w:rsid w:val="000E441B"/>
    <w:rsid w:val="000F17ED"/>
    <w:rsid w:val="001005BD"/>
    <w:rsid w:val="00107366"/>
    <w:rsid w:val="0012562A"/>
    <w:rsid w:val="0012687E"/>
    <w:rsid w:val="00157869"/>
    <w:rsid w:val="00166313"/>
    <w:rsid w:val="00171311"/>
    <w:rsid w:val="00181237"/>
    <w:rsid w:val="00183039"/>
    <w:rsid w:val="00197DB9"/>
    <w:rsid w:val="001A039F"/>
    <w:rsid w:val="001A4A61"/>
    <w:rsid w:val="001A5E89"/>
    <w:rsid w:val="001C6ED8"/>
    <w:rsid w:val="001D23EC"/>
    <w:rsid w:val="001E22A8"/>
    <w:rsid w:val="00201A15"/>
    <w:rsid w:val="0021464D"/>
    <w:rsid w:val="002249A6"/>
    <w:rsid w:val="00254081"/>
    <w:rsid w:val="00273AEA"/>
    <w:rsid w:val="00287165"/>
    <w:rsid w:val="00294379"/>
    <w:rsid w:val="00295CB5"/>
    <w:rsid w:val="002A0BA2"/>
    <w:rsid w:val="002B2FDC"/>
    <w:rsid w:val="002B5B9B"/>
    <w:rsid w:val="002C30B7"/>
    <w:rsid w:val="002E0FC0"/>
    <w:rsid w:val="002E172F"/>
    <w:rsid w:val="002E359D"/>
    <w:rsid w:val="002E4A78"/>
    <w:rsid w:val="002E5F4A"/>
    <w:rsid w:val="002F5BCF"/>
    <w:rsid w:val="002F6BF2"/>
    <w:rsid w:val="00302320"/>
    <w:rsid w:val="00314F9F"/>
    <w:rsid w:val="00317463"/>
    <w:rsid w:val="00320322"/>
    <w:rsid w:val="003431AD"/>
    <w:rsid w:val="00347DFE"/>
    <w:rsid w:val="0036093F"/>
    <w:rsid w:val="00361DEB"/>
    <w:rsid w:val="00366FA2"/>
    <w:rsid w:val="00377C36"/>
    <w:rsid w:val="0038496C"/>
    <w:rsid w:val="003A0049"/>
    <w:rsid w:val="003C78BD"/>
    <w:rsid w:val="003D3174"/>
    <w:rsid w:val="003E1053"/>
    <w:rsid w:val="003E268D"/>
    <w:rsid w:val="003E4623"/>
    <w:rsid w:val="00413CB3"/>
    <w:rsid w:val="00415BBF"/>
    <w:rsid w:val="00416FCE"/>
    <w:rsid w:val="00426871"/>
    <w:rsid w:val="00431ABA"/>
    <w:rsid w:val="00432850"/>
    <w:rsid w:val="00440399"/>
    <w:rsid w:val="00441568"/>
    <w:rsid w:val="00455CB1"/>
    <w:rsid w:val="00466ADC"/>
    <w:rsid w:val="004714FA"/>
    <w:rsid w:val="00477CE0"/>
    <w:rsid w:val="00483817"/>
    <w:rsid w:val="00491A63"/>
    <w:rsid w:val="004A2B06"/>
    <w:rsid w:val="004B3BB4"/>
    <w:rsid w:val="004C0D71"/>
    <w:rsid w:val="004C6836"/>
    <w:rsid w:val="004E4202"/>
    <w:rsid w:val="004E4AA3"/>
    <w:rsid w:val="004E54F6"/>
    <w:rsid w:val="004F7443"/>
    <w:rsid w:val="00503D55"/>
    <w:rsid w:val="00526400"/>
    <w:rsid w:val="00530ED9"/>
    <w:rsid w:val="00532D30"/>
    <w:rsid w:val="00541E4E"/>
    <w:rsid w:val="00542227"/>
    <w:rsid w:val="00571CD2"/>
    <w:rsid w:val="00592079"/>
    <w:rsid w:val="005B1A0F"/>
    <w:rsid w:val="005C73EA"/>
    <w:rsid w:val="005D5631"/>
    <w:rsid w:val="005F775B"/>
    <w:rsid w:val="005F7E77"/>
    <w:rsid w:val="0060248E"/>
    <w:rsid w:val="00610424"/>
    <w:rsid w:val="00643C3A"/>
    <w:rsid w:val="00643C99"/>
    <w:rsid w:val="00663B48"/>
    <w:rsid w:val="00665D30"/>
    <w:rsid w:val="006679E2"/>
    <w:rsid w:val="00671CCB"/>
    <w:rsid w:val="00684E32"/>
    <w:rsid w:val="006915BB"/>
    <w:rsid w:val="00696574"/>
    <w:rsid w:val="006A7E3C"/>
    <w:rsid w:val="006B0191"/>
    <w:rsid w:val="006B0A06"/>
    <w:rsid w:val="006B5C5F"/>
    <w:rsid w:val="006B7281"/>
    <w:rsid w:val="006C0B90"/>
    <w:rsid w:val="006C5068"/>
    <w:rsid w:val="006D336C"/>
    <w:rsid w:val="006E2FE2"/>
    <w:rsid w:val="006E4C7D"/>
    <w:rsid w:val="006E7D4E"/>
    <w:rsid w:val="006F3AD0"/>
    <w:rsid w:val="00712EE1"/>
    <w:rsid w:val="00720F5F"/>
    <w:rsid w:val="0072434B"/>
    <w:rsid w:val="00746B07"/>
    <w:rsid w:val="00752F76"/>
    <w:rsid w:val="00754824"/>
    <w:rsid w:val="00785657"/>
    <w:rsid w:val="0078775A"/>
    <w:rsid w:val="007903C1"/>
    <w:rsid w:val="00793E4D"/>
    <w:rsid w:val="007A1BF8"/>
    <w:rsid w:val="007A6049"/>
    <w:rsid w:val="007B1A24"/>
    <w:rsid w:val="007D0C91"/>
    <w:rsid w:val="007D5503"/>
    <w:rsid w:val="007D5DD3"/>
    <w:rsid w:val="007E3AD5"/>
    <w:rsid w:val="007E3DDF"/>
    <w:rsid w:val="007E5833"/>
    <w:rsid w:val="00824A4B"/>
    <w:rsid w:val="00825207"/>
    <w:rsid w:val="00831CBC"/>
    <w:rsid w:val="00836590"/>
    <w:rsid w:val="0083704C"/>
    <w:rsid w:val="00842F94"/>
    <w:rsid w:val="00844A4D"/>
    <w:rsid w:val="00845340"/>
    <w:rsid w:val="00846732"/>
    <w:rsid w:val="00867767"/>
    <w:rsid w:val="0087260B"/>
    <w:rsid w:val="00883AF5"/>
    <w:rsid w:val="00896D05"/>
    <w:rsid w:val="008A7016"/>
    <w:rsid w:val="008A7330"/>
    <w:rsid w:val="008D2FE2"/>
    <w:rsid w:val="008D33A5"/>
    <w:rsid w:val="008F0419"/>
    <w:rsid w:val="008F4475"/>
    <w:rsid w:val="00920393"/>
    <w:rsid w:val="00923DA9"/>
    <w:rsid w:val="00924DC2"/>
    <w:rsid w:val="009360A4"/>
    <w:rsid w:val="009378FD"/>
    <w:rsid w:val="00947C02"/>
    <w:rsid w:val="00953FD7"/>
    <w:rsid w:val="009545E5"/>
    <w:rsid w:val="00957194"/>
    <w:rsid w:val="00967724"/>
    <w:rsid w:val="00967AFF"/>
    <w:rsid w:val="00971CD1"/>
    <w:rsid w:val="0098397F"/>
    <w:rsid w:val="0098565C"/>
    <w:rsid w:val="009943FE"/>
    <w:rsid w:val="009956F0"/>
    <w:rsid w:val="009A6CDC"/>
    <w:rsid w:val="009B0A04"/>
    <w:rsid w:val="009B6545"/>
    <w:rsid w:val="009C0A5B"/>
    <w:rsid w:val="00A10537"/>
    <w:rsid w:val="00A20E92"/>
    <w:rsid w:val="00A26986"/>
    <w:rsid w:val="00A3746B"/>
    <w:rsid w:val="00A7721D"/>
    <w:rsid w:val="00A914F0"/>
    <w:rsid w:val="00A97BCD"/>
    <w:rsid w:val="00AA28E7"/>
    <w:rsid w:val="00AA4284"/>
    <w:rsid w:val="00AB279E"/>
    <w:rsid w:val="00AC64F5"/>
    <w:rsid w:val="00AD01BF"/>
    <w:rsid w:val="00AE4ECD"/>
    <w:rsid w:val="00AF02A2"/>
    <w:rsid w:val="00AF0C4F"/>
    <w:rsid w:val="00AF4D82"/>
    <w:rsid w:val="00AF519E"/>
    <w:rsid w:val="00AF67D7"/>
    <w:rsid w:val="00B053EA"/>
    <w:rsid w:val="00B27E60"/>
    <w:rsid w:val="00B50E0F"/>
    <w:rsid w:val="00B54C44"/>
    <w:rsid w:val="00B6044D"/>
    <w:rsid w:val="00B6250E"/>
    <w:rsid w:val="00B63080"/>
    <w:rsid w:val="00B63534"/>
    <w:rsid w:val="00B66B47"/>
    <w:rsid w:val="00B724BA"/>
    <w:rsid w:val="00B836E9"/>
    <w:rsid w:val="00B94BCB"/>
    <w:rsid w:val="00BB47F9"/>
    <w:rsid w:val="00BC2F2E"/>
    <w:rsid w:val="00BC69A7"/>
    <w:rsid w:val="00BD5D01"/>
    <w:rsid w:val="00C03F85"/>
    <w:rsid w:val="00C11DC0"/>
    <w:rsid w:val="00C17B6A"/>
    <w:rsid w:val="00C2309E"/>
    <w:rsid w:val="00C27F51"/>
    <w:rsid w:val="00C474C8"/>
    <w:rsid w:val="00C57737"/>
    <w:rsid w:val="00C60341"/>
    <w:rsid w:val="00C72EB1"/>
    <w:rsid w:val="00C73EE0"/>
    <w:rsid w:val="00C752EE"/>
    <w:rsid w:val="00C76970"/>
    <w:rsid w:val="00CA17A7"/>
    <w:rsid w:val="00CA47B7"/>
    <w:rsid w:val="00CA4CCB"/>
    <w:rsid w:val="00CB50E6"/>
    <w:rsid w:val="00CC74C4"/>
    <w:rsid w:val="00CD0BEB"/>
    <w:rsid w:val="00CD63EC"/>
    <w:rsid w:val="00CF416B"/>
    <w:rsid w:val="00D13A08"/>
    <w:rsid w:val="00D13CC4"/>
    <w:rsid w:val="00D16FB4"/>
    <w:rsid w:val="00D208BF"/>
    <w:rsid w:val="00D3147E"/>
    <w:rsid w:val="00D55E19"/>
    <w:rsid w:val="00D569D0"/>
    <w:rsid w:val="00D66CED"/>
    <w:rsid w:val="00D86368"/>
    <w:rsid w:val="00D86F18"/>
    <w:rsid w:val="00D93226"/>
    <w:rsid w:val="00DB7D1E"/>
    <w:rsid w:val="00DE01BC"/>
    <w:rsid w:val="00DE4933"/>
    <w:rsid w:val="00DF068C"/>
    <w:rsid w:val="00DF117C"/>
    <w:rsid w:val="00E00678"/>
    <w:rsid w:val="00E068F9"/>
    <w:rsid w:val="00E1776A"/>
    <w:rsid w:val="00E21D43"/>
    <w:rsid w:val="00E23CBF"/>
    <w:rsid w:val="00E244D0"/>
    <w:rsid w:val="00E3560B"/>
    <w:rsid w:val="00E35D66"/>
    <w:rsid w:val="00E37719"/>
    <w:rsid w:val="00E403F8"/>
    <w:rsid w:val="00E464A9"/>
    <w:rsid w:val="00E52EDA"/>
    <w:rsid w:val="00E603C4"/>
    <w:rsid w:val="00E64393"/>
    <w:rsid w:val="00E73D7E"/>
    <w:rsid w:val="00E81759"/>
    <w:rsid w:val="00E8425C"/>
    <w:rsid w:val="00E85587"/>
    <w:rsid w:val="00E9107E"/>
    <w:rsid w:val="00E92C72"/>
    <w:rsid w:val="00EA03C4"/>
    <w:rsid w:val="00EA36E4"/>
    <w:rsid w:val="00EB0F80"/>
    <w:rsid w:val="00ED3C26"/>
    <w:rsid w:val="00ED71D5"/>
    <w:rsid w:val="00EE64BA"/>
    <w:rsid w:val="00EF0046"/>
    <w:rsid w:val="00F03197"/>
    <w:rsid w:val="00F1008E"/>
    <w:rsid w:val="00F12C1C"/>
    <w:rsid w:val="00F21AAB"/>
    <w:rsid w:val="00F2513E"/>
    <w:rsid w:val="00F25ED1"/>
    <w:rsid w:val="00F323B3"/>
    <w:rsid w:val="00F41124"/>
    <w:rsid w:val="00F45967"/>
    <w:rsid w:val="00F4794B"/>
    <w:rsid w:val="00F619FA"/>
    <w:rsid w:val="00F726D0"/>
    <w:rsid w:val="00F72BF4"/>
    <w:rsid w:val="00F94AA1"/>
    <w:rsid w:val="00FB2BBE"/>
    <w:rsid w:val="00FD14C6"/>
    <w:rsid w:val="00FD45CB"/>
    <w:rsid w:val="00FF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C298-D8A2-4383-BE2A-32140D1E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Моноблок</cp:lastModifiedBy>
  <cp:revision>10</cp:revision>
  <cp:lastPrinted>2024-04-01T05:27:00Z</cp:lastPrinted>
  <dcterms:created xsi:type="dcterms:W3CDTF">2024-04-25T02:42:00Z</dcterms:created>
  <dcterms:modified xsi:type="dcterms:W3CDTF">2024-05-14T02:58:00Z</dcterms:modified>
</cp:coreProperties>
</file>